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horzAnchor="margin" w:tblpXSpec="center" w:tblpYSpec="top"/>
        <w:tblW w:w="105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4"/>
        <w:gridCol w:w="9047"/>
      </w:tblGrid>
      <w:tr w:rsidR="004B1B95">
        <w:trPr>
          <w:trHeight w:val="1695"/>
        </w:trPr>
        <w:tc>
          <w:tcPr>
            <w:tcW w:w="1454" w:type="dxa"/>
            <w:vAlign w:val="center"/>
          </w:tcPr>
          <w:p w:rsidR="004B1B95" w:rsidRDefault="00F74E28">
            <w:pPr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noProof/>
                <w:color w:val="000000" w:themeColor="text1"/>
                <w:lang w:val="en-US"/>
              </w:rPr>
              <w:drawing>
                <wp:inline distT="0" distB="0" distL="0" distR="0">
                  <wp:extent cx="632460" cy="822960"/>
                  <wp:effectExtent l="0" t="0" r="7620" b="1905"/>
                  <wp:docPr id="12" name="Picture 38" descr="Logo Kabupaten Jombang Format PNG - laluahmad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8" descr="Logo Kabupaten Jombang Format PNG - laluahmad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48" t="8195" r="23825" b="53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7" w:type="dxa"/>
            <w:vAlign w:val="center"/>
          </w:tcPr>
          <w:p w:rsidR="004B1B95" w:rsidRDefault="00F74E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PEMERINTAH KABUPATEN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d-ID"/>
              </w:rPr>
              <w:t>JOMBANG</w:t>
            </w:r>
          </w:p>
          <w:p w:rsidR="004B1B95" w:rsidRDefault="00F74E2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id-ID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id-ID"/>
              </w:rPr>
              <w:t>DINAS KOMUNIKASI DAN INFORMATIKA</w:t>
            </w:r>
          </w:p>
          <w:p w:rsidR="004B1B95" w:rsidRDefault="00F74E2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Jl. Bupati R. Soedirman No. 92 Jombang61419</w:t>
            </w:r>
          </w:p>
          <w:p w:rsidR="004B1B95" w:rsidRDefault="00F74E28">
            <w:pPr>
              <w:tabs>
                <w:tab w:val="left" w:pos="2784"/>
              </w:tabs>
              <w:spacing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Telp.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(0321) 879913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Fax.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(0321) 879913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,  e-mail: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 xml:space="preserve"> kominfo@jombangkab.go.id</w:t>
            </w:r>
          </w:p>
        </w:tc>
      </w:tr>
    </w:tbl>
    <w:p w:rsidR="004B1B95" w:rsidRDefault="004B1B9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83"/>
        <w:gridCol w:w="3578"/>
        <w:gridCol w:w="710"/>
        <w:gridCol w:w="4111"/>
      </w:tblGrid>
      <w:tr w:rsidR="004B1B95">
        <w:tc>
          <w:tcPr>
            <w:tcW w:w="1525" w:type="dxa"/>
          </w:tcPr>
          <w:p w:rsidR="004B1B95" w:rsidRDefault="004B1B9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Hlk110715329"/>
          </w:p>
        </w:tc>
        <w:tc>
          <w:tcPr>
            <w:tcW w:w="283" w:type="dxa"/>
          </w:tcPr>
          <w:p w:rsidR="004B1B95" w:rsidRDefault="004B1B9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78" w:type="dxa"/>
          </w:tcPr>
          <w:p w:rsidR="004B1B95" w:rsidRDefault="004B1B9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4B1B95" w:rsidRDefault="004B1B9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4B1B95" w:rsidRDefault="00F74E2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Jombang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, ${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tanggal_naskah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}</w:t>
            </w:r>
          </w:p>
        </w:tc>
      </w:tr>
      <w:tr w:rsidR="004B1B95">
        <w:tc>
          <w:tcPr>
            <w:tcW w:w="1525" w:type="dxa"/>
          </w:tcPr>
          <w:p w:rsidR="004B1B95" w:rsidRDefault="004B1B9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4B1B95" w:rsidRDefault="004B1B9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78" w:type="dxa"/>
          </w:tcPr>
          <w:p w:rsidR="004B1B95" w:rsidRDefault="004B1B9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4B1B95" w:rsidRDefault="004B1B9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4B1B95" w:rsidRDefault="004B1B9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B1B95">
        <w:tc>
          <w:tcPr>
            <w:tcW w:w="1525" w:type="dxa"/>
          </w:tcPr>
          <w:p w:rsidR="004B1B95" w:rsidRDefault="00F74E2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Nomor</w:t>
            </w:r>
            <w:proofErr w:type="spellEnd"/>
          </w:p>
        </w:tc>
        <w:tc>
          <w:tcPr>
            <w:tcW w:w="283" w:type="dxa"/>
          </w:tcPr>
          <w:p w:rsidR="004B1B95" w:rsidRDefault="00F74E2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3578" w:type="dxa"/>
          </w:tcPr>
          <w:p w:rsidR="004B1B95" w:rsidRDefault="00F74E2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nomor_naskah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}</w:t>
            </w:r>
          </w:p>
        </w:tc>
        <w:tc>
          <w:tcPr>
            <w:tcW w:w="710" w:type="dxa"/>
          </w:tcPr>
          <w:p w:rsidR="004B1B95" w:rsidRDefault="004B1B9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4B1B95" w:rsidRDefault="00F74E2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Kepada</w:t>
            </w:r>
            <w:proofErr w:type="spellEnd"/>
          </w:p>
        </w:tc>
      </w:tr>
      <w:tr w:rsidR="004B1B95">
        <w:tc>
          <w:tcPr>
            <w:tcW w:w="1525" w:type="dxa"/>
          </w:tcPr>
          <w:p w:rsidR="004B1B95" w:rsidRDefault="00F74E2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Sifat</w:t>
            </w:r>
            <w:proofErr w:type="spellEnd"/>
          </w:p>
        </w:tc>
        <w:tc>
          <w:tcPr>
            <w:tcW w:w="283" w:type="dxa"/>
          </w:tcPr>
          <w:p w:rsidR="004B1B95" w:rsidRDefault="00F74E2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3578" w:type="dxa"/>
          </w:tcPr>
          <w:p w:rsidR="004B1B95" w:rsidRDefault="00F74E2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sifat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}</w:t>
            </w:r>
          </w:p>
        </w:tc>
        <w:tc>
          <w:tcPr>
            <w:tcW w:w="710" w:type="dxa"/>
          </w:tcPr>
          <w:p w:rsidR="004B1B95" w:rsidRDefault="00F74E28">
            <w:pPr>
              <w:tabs>
                <w:tab w:val="left" w:pos="489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Yth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vMerge w:val="restart"/>
          </w:tcPr>
          <w:p w:rsidR="004B1B95" w:rsidRDefault="00F74E2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Pimpinan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PT</w:t>
            </w:r>
            <w:r w:rsidR="00723EA9">
              <w:rPr>
                <w:rFonts w:ascii="Arial" w:eastAsia="Calibri" w:hAnsi="Arial" w:cs="Arial"/>
                <w:sz w:val="24"/>
                <w:szCs w:val="24"/>
                <w:lang w:val="en-US"/>
              </w:rPr>
              <w:t>. Telkom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Indonesia Area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jombang</w:t>
            </w:r>
            <w:proofErr w:type="spellEnd"/>
          </w:p>
          <w:p w:rsidR="004B1B95" w:rsidRDefault="00F74E2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di </w:t>
            </w:r>
          </w:p>
          <w:p w:rsidR="004B1B95" w:rsidRDefault="00F74E2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JOMBANG</w:t>
            </w:r>
          </w:p>
        </w:tc>
      </w:tr>
      <w:tr w:rsidR="004B1B95">
        <w:tc>
          <w:tcPr>
            <w:tcW w:w="1525" w:type="dxa"/>
          </w:tcPr>
          <w:p w:rsidR="004B1B95" w:rsidRDefault="00F74E2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Lampiran</w:t>
            </w:r>
          </w:p>
        </w:tc>
        <w:tc>
          <w:tcPr>
            <w:tcW w:w="283" w:type="dxa"/>
          </w:tcPr>
          <w:p w:rsidR="004B1B95" w:rsidRDefault="00F74E2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3578" w:type="dxa"/>
          </w:tcPr>
          <w:p w:rsidR="004B1B95" w:rsidRDefault="00F74E2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710" w:type="dxa"/>
          </w:tcPr>
          <w:p w:rsidR="004B1B95" w:rsidRDefault="004B1B9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</w:tcPr>
          <w:p w:rsidR="004B1B95" w:rsidRDefault="004B1B9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B1B95">
        <w:tc>
          <w:tcPr>
            <w:tcW w:w="1525" w:type="dxa"/>
          </w:tcPr>
          <w:p w:rsidR="004B1B95" w:rsidRDefault="00F74E2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Hal</w:t>
            </w:r>
          </w:p>
        </w:tc>
        <w:tc>
          <w:tcPr>
            <w:tcW w:w="283" w:type="dxa"/>
          </w:tcPr>
          <w:p w:rsidR="004B1B95" w:rsidRDefault="00F74E2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3578" w:type="dxa"/>
          </w:tcPr>
          <w:p w:rsidR="004B1B95" w:rsidRDefault="00F74E2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hal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}</w:t>
            </w:r>
          </w:p>
        </w:tc>
        <w:tc>
          <w:tcPr>
            <w:tcW w:w="710" w:type="dxa"/>
          </w:tcPr>
          <w:p w:rsidR="004B1B95" w:rsidRDefault="004B1B9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</w:tcPr>
          <w:p w:rsidR="004B1B95" w:rsidRDefault="004B1B9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bookmarkEnd w:id="0"/>
    </w:tbl>
    <w:p w:rsidR="004B1B95" w:rsidRDefault="004B1B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1B95" w:rsidRDefault="004B1B95">
      <w:pPr>
        <w:ind w:left="1701"/>
        <w:rPr>
          <w:rFonts w:ascii="Arial" w:hAnsi="Arial" w:cs="Arial"/>
          <w:sz w:val="24"/>
          <w:szCs w:val="24"/>
        </w:rPr>
      </w:pPr>
    </w:p>
    <w:p w:rsidR="004B1B95" w:rsidRDefault="00F74E28">
      <w:pPr>
        <w:spacing w:before="120" w:after="0" w:line="340" w:lineRule="exact"/>
        <w:ind w:left="1843" w:firstLine="567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Bersaman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disampaikan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diselenggarakan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Jombang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Bupati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571B6D">
        <w:rPr>
          <w:rFonts w:ascii="Arial" w:hAnsi="Arial" w:cs="Arial"/>
          <w:sz w:val="24"/>
          <w:szCs w:val="24"/>
          <w:lang w:val="en-US"/>
        </w:rPr>
        <w:t xml:space="preserve">dan </w:t>
      </w:r>
      <w:r>
        <w:rPr>
          <w:rFonts w:ascii="Arial" w:hAnsi="Arial" w:cs="Arial"/>
          <w:sz w:val="24"/>
          <w:szCs w:val="24"/>
          <w:lang w:val="en-US"/>
        </w:rPr>
        <w:t xml:space="preserve">Wakil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Bupati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Layani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Warga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(BULAGA)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dilaksanakan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pada tanggal17-19 September 2023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lokasi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Tampingmojo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Tembelang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Jombang</w:t>
      </w:r>
      <w:proofErr w:type="spellEnd"/>
      <w:r>
        <w:rPr>
          <w:rFonts w:ascii="Arial" w:hAnsi="Arial" w:cs="Arial"/>
          <w:sz w:val="24"/>
          <w:szCs w:val="24"/>
          <w:lang w:val="id-ID"/>
        </w:rPr>
        <w:t>.</w:t>
      </w:r>
    </w:p>
    <w:p w:rsidR="004B1B95" w:rsidRDefault="00F74E28">
      <w:pPr>
        <w:spacing w:before="120" w:after="0" w:line="340" w:lineRule="exact"/>
        <w:ind w:left="1843" w:firstLine="56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Berkenaan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sebagai</w:t>
      </w:r>
      <w:bookmarkStart w:id="1" w:name="_GoBack"/>
      <w:bookmarkEnd w:id="1"/>
      <w:r>
        <w:rPr>
          <w:rFonts w:ascii="Arial" w:hAnsi="Arial" w:cs="Arial"/>
          <w:sz w:val="24"/>
          <w:szCs w:val="24"/>
          <w:lang w:val="en-US"/>
        </w:rPr>
        <w:t>mana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dimaksud</w:t>
      </w:r>
      <w:proofErr w:type="spellEnd"/>
      <w:r w:rsidR="00723EA9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723EA9">
        <w:rPr>
          <w:rFonts w:ascii="Arial" w:hAnsi="Arial" w:cs="Arial"/>
          <w:sz w:val="24"/>
          <w:szCs w:val="24"/>
          <w:lang w:val="en-US"/>
        </w:rPr>
        <w:t>dimohon</w:t>
      </w:r>
      <w:proofErr w:type="spellEnd"/>
      <w:r w:rsidR="00723E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23EA9">
        <w:rPr>
          <w:rFonts w:ascii="Arial" w:hAnsi="Arial" w:cs="Arial"/>
          <w:sz w:val="24"/>
          <w:szCs w:val="24"/>
          <w:lang w:val="en-US"/>
        </w:rPr>
        <w:t>dukungan</w:t>
      </w:r>
      <w:proofErr w:type="spellEnd"/>
      <w:r w:rsidR="00723E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23EA9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723EA9">
        <w:rPr>
          <w:rFonts w:ascii="Arial" w:hAnsi="Arial" w:cs="Arial"/>
          <w:sz w:val="24"/>
          <w:szCs w:val="24"/>
          <w:lang w:val="en-US"/>
        </w:rPr>
        <w:t xml:space="preserve"> PT. TELKOM Area </w:t>
      </w:r>
      <w:proofErr w:type="spellStart"/>
      <w:r w:rsidR="00723EA9">
        <w:rPr>
          <w:rFonts w:ascii="Arial" w:hAnsi="Arial" w:cs="Arial"/>
          <w:sz w:val="24"/>
          <w:szCs w:val="24"/>
          <w:lang w:val="en-US"/>
        </w:rPr>
        <w:t>Jombang</w:t>
      </w:r>
      <w:proofErr w:type="spellEnd"/>
      <w:r w:rsidR="00723E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23EA9">
        <w:rPr>
          <w:rFonts w:ascii="Arial" w:hAnsi="Arial" w:cs="Arial"/>
          <w:sz w:val="24"/>
          <w:szCs w:val="24"/>
          <w:lang w:val="en-US"/>
        </w:rPr>
        <w:t>berupa</w:t>
      </w:r>
      <w:proofErr w:type="spellEnd"/>
      <w:r w:rsidR="00723E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23EA9">
        <w:rPr>
          <w:rFonts w:ascii="Arial" w:hAnsi="Arial" w:cs="Arial"/>
          <w:sz w:val="24"/>
          <w:szCs w:val="24"/>
          <w:lang w:val="en-US"/>
        </w:rPr>
        <w:t>ketersediaan</w:t>
      </w:r>
      <w:proofErr w:type="spellEnd"/>
      <w:r w:rsidR="00723E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23EA9">
        <w:rPr>
          <w:rFonts w:ascii="Arial" w:hAnsi="Arial" w:cs="Arial"/>
          <w:sz w:val="24"/>
          <w:szCs w:val="24"/>
          <w:lang w:val="en-US"/>
        </w:rPr>
        <w:t>Jaringan</w:t>
      </w:r>
      <w:proofErr w:type="spellEnd"/>
      <w:r w:rsidR="00723EA9">
        <w:rPr>
          <w:rFonts w:ascii="Arial" w:hAnsi="Arial" w:cs="Arial"/>
          <w:sz w:val="24"/>
          <w:szCs w:val="24"/>
          <w:lang w:val="en-US"/>
        </w:rPr>
        <w:t xml:space="preserve"> Internet </w:t>
      </w:r>
      <w:proofErr w:type="spellStart"/>
      <w:r w:rsidR="00723EA9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723E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23EA9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="00723E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23EA9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="00723E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23EA9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723EA9">
        <w:rPr>
          <w:rFonts w:ascii="Arial" w:hAnsi="Arial" w:cs="Arial"/>
          <w:sz w:val="24"/>
          <w:szCs w:val="24"/>
          <w:lang w:val="en-US"/>
        </w:rPr>
        <w:t>.</w:t>
      </w:r>
    </w:p>
    <w:p w:rsidR="004B1B95" w:rsidRPr="00723EA9" w:rsidRDefault="00723EA9">
      <w:pPr>
        <w:spacing w:before="120" w:after="0" w:line="340" w:lineRule="exact"/>
        <w:ind w:left="1843" w:firstLine="56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menjadikan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maklum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atas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perhatian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dukungannya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disampaikan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terima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kasih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4B1B95" w:rsidRDefault="004B1B95">
      <w:pPr>
        <w:spacing w:before="120" w:after="0" w:line="340" w:lineRule="exact"/>
        <w:ind w:left="1843" w:firstLine="567"/>
        <w:jc w:val="both"/>
        <w:rPr>
          <w:rFonts w:ascii="Arial" w:hAnsi="Arial" w:cs="Arial"/>
          <w:sz w:val="24"/>
          <w:szCs w:val="24"/>
        </w:rPr>
      </w:pPr>
    </w:p>
    <w:p w:rsidR="004B1B95" w:rsidRDefault="004B1B95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4B1B95" w:rsidRDefault="00F74E28">
      <w:pPr>
        <w:spacing w:after="120" w:line="240" w:lineRule="auto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${jabatan_pengirim}</w:t>
      </w:r>
    </w:p>
    <w:p w:rsidR="004B1B95" w:rsidRDefault="00F74E28">
      <w:pPr>
        <w:spacing w:after="0" w:line="240" w:lineRule="auto"/>
        <w:ind w:left="5103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t>Ditandatangani secara elektronik</w:t>
      </w:r>
    </w:p>
    <w:p w:rsidR="004B1B95" w:rsidRDefault="00F74E28">
      <w:pPr>
        <w:spacing w:after="120" w:line="240" w:lineRule="auto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${ttd_pengirim}</w:t>
      </w:r>
    </w:p>
    <w:p w:rsidR="004B1B95" w:rsidRDefault="00F74E28">
      <w:pPr>
        <w:spacing w:before="120" w:after="0"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${nama_pengirim}</w:t>
      </w:r>
    </w:p>
    <w:p w:rsidR="004B1B95" w:rsidRPr="00723EA9" w:rsidRDefault="00F74E28" w:rsidP="00723EA9">
      <w:pPr>
        <w:spacing w:after="0" w:line="240" w:lineRule="auto"/>
        <w:ind w:left="5103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NIP. </w:t>
      </w:r>
      <w:r>
        <w:rPr>
          <w:rFonts w:ascii="Arial" w:hAnsi="Arial" w:cs="Arial"/>
          <w:sz w:val="24"/>
          <w:szCs w:val="24"/>
        </w:rPr>
        <w:t>${nip_pengirim}</w:t>
      </w:r>
    </w:p>
    <w:p w:rsidR="004B1B95" w:rsidRDefault="004B1B95">
      <w:pPr>
        <w:ind w:right="-1"/>
        <w:rPr>
          <w:rFonts w:ascii="Arial" w:hAnsi="Arial" w:cs="Arial"/>
          <w:sz w:val="24"/>
          <w:szCs w:val="24"/>
          <w:lang w:val="id-ID"/>
        </w:rPr>
      </w:pPr>
    </w:p>
    <w:sectPr w:rsidR="004B1B95">
      <w:footerReference w:type="default" r:id="rId8"/>
      <w:pgSz w:w="12242" w:h="18711"/>
      <w:pgMar w:top="567" w:right="1134" w:bottom="1418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E28" w:rsidRDefault="00F74E28">
      <w:pPr>
        <w:spacing w:line="240" w:lineRule="auto"/>
      </w:pPr>
      <w:r>
        <w:separator/>
      </w:r>
    </w:p>
  </w:endnote>
  <w:endnote w:type="continuationSeparator" w:id="0">
    <w:p w:rsidR="00F74E28" w:rsidRDefault="00F74E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95" w:rsidRDefault="00F74E28">
    <w:pPr>
      <w:pStyle w:val="Footer"/>
    </w:pPr>
    <w:r>
      <w:rPr>
        <w:rFonts w:asciiTheme="majorBidi" w:hAnsiTheme="majorBidi" w:cstheme="majorBid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-556260</wp:posOffset>
          </wp:positionH>
          <wp:positionV relativeFrom="paragraph">
            <wp:posOffset>-449580</wp:posOffset>
          </wp:positionV>
          <wp:extent cx="1472565" cy="673100"/>
          <wp:effectExtent l="0" t="0" r="0" b="0"/>
          <wp:wrapNone/>
          <wp:docPr id="27" name="Picture 27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2729" cy="67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E28" w:rsidRDefault="00F74E28">
      <w:pPr>
        <w:spacing w:after="0"/>
      </w:pPr>
      <w:r>
        <w:separator/>
      </w:r>
    </w:p>
  </w:footnote>
  <w:footnote w:type="continuationSeparator" w:id="0">
    <w:p w:rsidR="00F74E28" w:rsidRDefault="00F74E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104F4"/>
    <w:multiLevelType w:val="multilevel"/>
    <w:tmpl w:val="57010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37"/>
    <w:rsid w:val="0003216D"/>
    <w:rsid w:val="00037392"/>
    <w:rsid w:val="00060F39"/>
    <w:rsid w:val="000C5A50"/>
    <w:rsid w:val="000D0FC1"/>
    <w:rsid w:val="00113098"/>
    <w:rsid w:val="001452AB"/>
    <w:rsid w:val="001D18CC"/>
    <w:rsid w:val="001D779C"/>
    <w:rsid w:val="001F0010"/>
    <w:rsid w:val="00206FF3"/>
    <w:rsid w:val="00231F63"/>
    <w:rsid w:val="00234520"/>
    <w:rsid w:val="002A1B62"/>
    <w:rsid w:val="002C2E53"/>
    <w:rsid w:val="002C4D7F"/>
    <w:rsid w:val="002F136F"/>
    <w:rsid w:val="002F3E5C"/>
    <w:rsid w:val="00302F2B"/>
    <w:rsid w:val="00303AB7"/>
    <w:rsid w:val="0031101F"/>
    <w:rsid w:val="00336F13"/>
    <w:rsid w:val="003447ED"/>
    <w:rsid w:val="00351D73"/>
    <w:rsid w:val="003550AD"/>
    <w:rsid w:val="00363A49"/>
    <w:rsid w:val="00365EE1"/>
    <w:rsid w:val="0037277B"/>
    <w:rsid w:val="003810EF"/>
    <w:rsid w:val="003B00D7"/>
    <w:rsid w:val="003C5B33"/>
    <w:rsid w:val="003C78AF"/>
    <w:rsid w:val="003D2EDC"/>
    <w:rsid w:val="003E4D36"/>
    <w:rsid w:val="003F0429"/>
    <w:rsid w:val="003F7AB6"/>
    <w:rsid w:val="00456226"/>
    <w:rsid w:val="0046285A"/>
    <w:rsid w:val="00467A0D"/>
    <w:rsid w:val="0048289A"/>
    <w:rsid w:val="0049092B"/>
    <w:rsid w:val="004B1B95"/>
    <w:rsid w:val="004B35EB"/>
    <w:rsid w:val="00510610"/>
    <w:rsid w:val="00570BBF"/>
    <w:rsid w:val="00571B6D"/>
    <w:rsid w:val="00572A7E"/>
    <w:rsid w:val="005F47B1"/>
    <w:rsid w:val="006337FD"/>
    <w:rsid w:val="00633B7A"/>
    <w:rsid w:val="00645FDB"/>
    <w:rsid w:val="00652AC4"/>
    <w:rsid w:val="00671682"/>
    <w:rsid w:val="0068231F"/>
    <w:rsid w:val="006F39A9"/>
    <w:rsid w:val="006F7C2C"/>
    <w:rsid w:val="00723EA9"/>
    <w:rsid w:val="007B6CBB"/>
    <w:rsid w:val="007E1141"/>
    <w:rsid w:val="007E6DE1"/>
    <w:rsid w:val="007F05EE"/>
    <w:rsid w:val="008167A4"/>
    <w:rsid w:val="00840E93"/>
    <w:rsid w:val="008A382B"/>
    <w:rsid w:val="008A7A53"/>
    <w:rsid w:val="00944E16"/>
    <w:rsid w:val="00951CAA"/>
    <w:rsid w:val="009819B5"/>
    <w:rsid w:val="009861BC"/>
    <w:rsid w:val="009A3B3E"/>
    <w:rsid w:val="00A27B8D"/>
    <w:rsid w:val="00A86E0B"/>
    <w:rsid w:val="00AB0EC2"/>
    <w:rsid w:val="00AC7A21"/>
    <w:rsid w:val="00AD17BC"/>
    <w:rsid w:val="00AE0771"/>
    <w:rsid w:val="00AF0925"/>
    <w:rsid w:val="00B20D5D"/>
    <w:rsid w:val="00B35821"/>
    <w:rsid w:val="00B431E9"/>
    <w:rsid w:val="00B550EE"/>
    <w:rsid w:val="00B56F50"/>
    <w:rsid w:val="00B61CDD"/>
    <w:rsid w:val="00B64485"/>
    <w:rsid w:val="00B8405D"/>
    <w:rsid w:val="00BA06E4"/>
    <w:rsid w:val="00BE79AE"/>
    <w:rsid w:val="00C335DE"/>
    <w:rsid w:val="00C55788"/>
    <w:rsid w:val="00CA3DEA"/>
    <w:rsid w:val="00CD3BDD"/>
    <w:rsid w:val="00CD5C55"/>
    <w:rsid w:val="00CE33E6"/>
    <w:rsid w:val="00D20115"/>
    <w:rsid w:val="00D40255"/>
    <w:rsid w:val="00D55C8F"/>
    <w:rsid w:val="00D60A01"/>
    <w:rsid w:val="00D758C1"/>
    <w:rsid w:val="00D90D76"/>
    <w:rsid w:val="00DB31B5"/>
    <w:rsid w:val="00DB7DF8"/>
    <w:rsid w:val="00DE71CF"/>
    <w:rsid w:val="00E41E40"/>
    <w:rsid w:val="00E4376B"/>
    <w:rsid w:val="00E75A8F"/>
    <w:rsid w:val="00E930BE"/>
    <w:rsid w:val="00EB7614"/>
    <w:rsid w:val="00ED36CC"/>
    <w:rsid w:val="00ED39B3"/>
    <w:rsid w:val="00F06EF5"/>
    <w:rsid w:val="00F107A3"/>
    <w:rsid w:val="00F107B1"/>
    <w:rsid w:val="00F331AE"/>
    <w:rsid w:val="00F53911"/>
    <w:rsid w:val="00F71D37"/>
    <w:rsid w:val="00F74E28"/>
    <w:rsid w:val="00F851C4"/>
    <w:rsid w:val="00FA15BE"/>
    <w:rsid w:val="00FA7D46"/>
    <w:rsid w:val="00FB23EA"/>
    <w:rsid w:val="00FC0028"/>
    <w:rsid w:val="0426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792D"/>
  <w15:docId w15:val="{E7B1DB98-0ECC-4D11-A93E-11EC8F26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zh-C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Wic2020</dc:creator>
  <cp:lastModifiedBy>RIA APTIKA</cp:lastModifiedBy>
  <cp:revision>5</cp:revision>
  <dcterms:created xsi:type="dcterms:W3CDTF">2023-09-15T02:25:00Z</dcterms:created>
  <dcterms:modified xsi:type="dcterms:W3CDTF">2023-09-15T02:30:00Z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C318F4CF188A4EF08129BB33B6F568F9_13</vt:lpwstr>
  </property>
</Properties>
</file>